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00" w:rsidRPr="00275600" w:rsidRDefault="00275600" w:rsidP="00275600">
      <w:pPr>
        <w:spacing w:after="0" w:line="240" w:lineRule="auto"/>
        <w:rPr>
          <w:b/>
          <w:sz w:val="32"/>
          <w:szCs w:val="32"/>
        </w:rPr>
      </w:pPr>
      <w:r w:rsidRPr="00275600">
        <w:rPr>
          <w:b/>
          <w:sz w:val="32"/>
          <w:szCs w:val="32"/>
        </w:rPr>
        <w:t>AFRICAN DIASPORA HEALTHCARE INITIATIVE (AfDHI)</w:t>
      </w:r>
    </w:p>
    <w:p w:rsidR="00275600" w:rsidRPr="00275600" w:rsidRDefault="00275600" w:rsidP="00275600">
      <w:pPr>
        <w:spacing w:after="0" w:line="240" w:lineRule="auto"/>
        <w:rPr>
          <w:b/>
          <w:sz w:val="32"/>
          <w:szCs w:val="32"/>
        </w:rPr>
      </w:pPr>
      <w:r w:rsidRPr="00275600">
        <w:rPr>
          <w:b/>
          <w:sz w:val="32"/>
          <w:szCs w:val="32"/>
        </w:rPr>
        <w:t>--</w:t>
      </w:r>
      <w:r>
        <w:rPr>
          <w:b/>
          <w:sz w:val="32"/>
          <w:szCs w:val="32"/>
        </w:rPr>
        <w:t>-</w:t>
      </w:r>
      <w:r w:rsidRPr="00275600">
        <w:rPr>
          <w:b/>
          <w:i/>
        </w:rPr>
        <w:t>Powering Sustainable Healthcare Delivery in Africa</w:t>
      </w:r>
      <w:r w:rsidRPr="00275600">
        <w:rPr>
          <w:b/>
          <w:sz w:val="32"/>
          <w:szCs w:val="32"/>
        </w:rPr>
        <w:t xml:space="preserve"> </w:t>
      </w:r>
    </w:p>
    <w:p w:rsidR="00275600" w:rsidRDefault="00275600" w:rsidP="006908D6"/>
    <w:p w:rsidR="006908D6" w:rsidRDefault="006908D6" w:rsidP="006908D6">
      <w:r>
        <w:t>The African Diaspora Healthcare Initiative invites you to a General Zoom meeting.</w:t>
      </w:r>
    </w:p>
    <w:p w:rsidR="006908D6" w:rsidRDefault="006908D6" w:rsidP="006908D6">
      <w:r>
        <w:t>Topic: Strategies for Health Delivery Engagement in Africa</w:t>
      </w:r>
    </w:p>
    <w:p w:rsidR="006908D6" w:rsidRDefault="006908D6" w:rsidP="006908D6">
      <w:r>
        <w:t>Time: Dec 5, 2020 02:00 PM Pacific Time (US and Canada), 5 PM EST, 4 PM CST, 9 PM (London)</w:t>
      </w:r>
    </w:p>
    <w:p w:rsidR="006908D6" w:rsidRDefault="00E80C73" w:rsidP="006908D6">
      <w:proofErr w:type="gramStart"/>
      <w:r>
        <w:t>ZOOM</w:t>
      </w:r>
      <w:proofErr w:type="gramEnd"/>
      <w:r>
        <w:t xml:space="preserve"> Link: </w:t>
      </w:r>
      <w:hyperlink r:id="rId5" w:history="1">
        <w:r w:rsidRPr="00601D46">
          <w:rPr>
            <w:rStyle w:val="Hyperlink"/>
          </w:rPr>
          <w:t>https://us02web.zoom.us/j/88187551645</w:t>
        </w:r>
      </w:hyperlink>
      <w:r>
        <w:t xml:space="preserve">. </w:t>
      </w:r>
      <w:r w:rsidR="006908D6">
        <w:t>Meeting ID: 881 8755 1645</w:t>
      </w:r>
    </w:p>
    <w:p w:rsidR="00E80C73" w:rsidRDefault="00E80C73" w:rsidP="006908D6">
      <w:r>
        <w:t xml:space="preserve">Phone: </w:t>
      </w:r>
      <w:r w:rsidR="006908D6">
        <w:t>+16699006833</w:t>
      </w:r>
      <w:r>
        <w:t xml:space="preserve">(US. </w:t>
      </w:r>
      <w:r w:rsidR="006908D6">
        <w:t>San Jose)</w:t>
      </w:r>
      <w:r>
        <w:t>; +13462487799,</w:t>
      </w:r>
      <w:r w:rsidR="006908D6">
        <w:t xml:space="preserve"> US (Houston)</w:t>
      </w:r>
      <w:proofErr w:type="gramStart"/>
      <w:r>
        <w:t xml:space="preserve">; </w:t>
      </w:r>
      <w:r w:rsidR="006908D6">
        <w:t xml:space="preserve"> +</w:t>
      </w:r>
      <w:proofErr w:type="gramEnd"/>
      <w:r w:rsidR="006908D6">
        <w:t>1 253 215 8782 US (Tacoma)</w:t>
      </w:r>
    </w:p>
    <w:p w:rsidR="006908D6" w:rsidRDefault="006908D6" w:rsidP="006908D6">
      <w:r>
        <w:t>+1 929 205 6099 US (New York)</w:t>
      </w:r>
      <w:r w:rsidR="00E80C73">
        <w:t>;</w:t>
      </w:r>
      <w:r>
        <w:t xml:space="preserve"> +1 301 715 8592 US (Washington D.C)</w:t>
      </w:r>
      <w:proofErr w:type="gramStart"/>
      <w:r w:rsidR="00E80C73">
        <w:t xml:space="preserve">; </w:t>
      </w:r>
      <w:r>
        <w:t xml:space="preserve"> +</w:t>
      </w:r>
      <w:proofErr w:type="gramEnd"/>
      <w:r>
        <w:t>1 312 626 6799 US (Chicago)</w:t>
      </w:r>
    </w:p>
    <w:p w:rsidR="000B6AB3" w:rsidRDefault="00DE340B" w:rsidP="006908D6">
      <w:r>
        <w:t xml:space="preserve">Visit our Website at </w:t>
      </w:r>
      <w:hyperlink r:id="rId6" w:history="1">
        <w:r w:rsidR="000B6AB3" w:rsidRPr="00601D46">
          <w:rPr>
            <w:rStyle w:val="Hyperlink"/>
          </w:rPr>
          <w:t>https://afdhi.</w:t>
        </w:r>
        <w:r w:rsidR="000B6AB3" w:rsidRPr="00601D46">
          <w:rPr>
            <w:rStyle w:val="Hyperlink"/>
          </w:rPr>
          <w:t>o</w:t>
        </w:r>
        <w:r w:rsidR="000B6AB3" w:rsidRPr="00601D46">
          <w:rPr>
            <w:rStyle w:val="Hyperlink"/>
          </w:rPr>
          <w:t>rg</w:t>
        </w:r>
      </w:hyperlink>
      <w:r>
        <w:t xml:space="preserve"> and register </w:t>
      </w:r>
      <w:hyperlink r:id="rId7" w:history="1">
        <w:r w:rsidRPr="00A3298D">
          <w:rPr>
            <w:rStyle w:val="Hyperlink"/>
          </w:rPr>
          <w:t>https://afdhi.org/wp-login.php?action=register</w:t>
        </w:r>
      </w:hyperlink>
      <w:r>
        <w:t xml:space="preserve"> </w:t>
      </w:r>
      <w:r w:rsidR="000B6AB3">
        <w:t xml:space="preserve"> </w:t>
      </w:r>
    </w:p>
    <w:p w:rsidR="00DE340B" w:rsidRPr="00275600" w:rsidRDefault="00275600" w:rsidP="006908D6">
      <w:pPr>
        <w:rPr>
          <w:b/>
        </w:rPr>
      </w:pPr>
      <w:r w:rsidRPr="00275600">
        <w:rPr>
          <w:b/>
        </w:rPr>
        <w:t>WHO WE ARE:</w:t>
      </w:r>
    </w:p>
    <w:p w:rsidR="00275600" w:rsidRDefault="00275600" w:rsidP="006908D6">
      <w:r w:rsidRPr="00275600">
        <w:t>The African Diaspora Health Initiative (A</w:t>
      </w:r>
      <w:r>
        <w:t>f</w:t>
      </w:r>
      <w:r w:rsidRPr="00275600">
        <w:t xml:space="preserve">DHI) represents a vision for the development of a sustainable health system for Africa powered by the collective vision, passion, and actionable support of African health professionals and partners in the diaspora.  </w:t>
      </w:r>
      <w:r>
        <w:t xml:space="preserve"> </w:t>
      </w:r>
    </w:p>
    <w:p w:rsidR="00275600" w:rsidRDefault="00275600" w:rsidP="006908D6">
      <w:r w:rsidRPr="00275600">
        <w:rPr>
          <w:b/>
        </w:rPr>
        <w:t>VISION:</w:t>
      </w:r>
      <w:r w:rsidRPr="00275600">
        <w:t xml:space="preserve"> An Africa that fully utilizes her human and natural potentials to establish a sustainable health system that provides access to optimum health and wellness to her citizens</w:t>
      </w:r>
      <w:r>
        <w:t>.</w:t>
      </w:r>
    </w:p>
    <w:p w:rsidR="00275600" w:rsidRDefault="00275600" w:rsidP="006908D6">
      <w:r w:rsidRPr="00275600">
        <w:rPr>
          <w:b/>
        </w:rPr>
        <w:t>MISSION</w:t>
      </w:r>
      <w:r w:rsidRPr="00275600">
        <w:t xml:space="preserve">: Mobilize health and medical professionals of African descents in the diaspora to build partnerships with organizations in Africa and abroad to plan and develop a sustainable healthcare delivery system in Africa.  </w:t>
      </w:r>
      <w:r>
        <w:t xml:space="preserve"> </w:t>
      </w:r>
    </w:p>
    <w:p w:rsidR="0014055B" w:rsidRDefault="009B40DE">
      <w:r>
        <w:t xml:space="preserve"> </w:t>
      </w:r>
      <w:r w:rsidR="00E73D50">
        <w:t>Inquiries: Contact</w:t>
      </w:r>
    </w:p>
    <w:p w:rsidR="000C4799" w:rsidRDefault="00E73D50" w:rsidP="000C4799">
      <w:pPr>
        <w:spacing w:after="0" w:line="240" w:lineRule="auto"/>
      </w:pPr>
      <w:r>
        <w:t>Letha Quashie PhD, MD</w:t>
      </w:r>
      <w:r w:rsidR="009045C6">
        <w:tab/>
      </w:r>
      <w:r w:rsidR="009045C6">
        <w:tab/>
      </w:r>
      <w:r w:rsidR="009045C6">
        <w:tab/>
      </w:r>
      <w:r w:rsidR="009045C6">
        <w:tab/>
      </w:r>
      <w:r w:rsidR="009045C6">
        <w:tab/>
      </w:r>
      <w:r w:rsidR="009045C6">
        <w:tab/>
        <w:t xml:space="preserve">Laura Chi </w:t>
      </w:r>
      <w:proofErr w:type="spellStart"/>
      <w:r w:rsidR="009045C6">
        <w:t>Ojukwu</w:t>
      </w:r>
      <w:proofErr w:type="spellEnd"/>
    </w:p>
    <w:p w:rsidR="000C4799" w:rsidRDefault="00E73D50" w:rsidP="000C4799">
      <w:pPr>
        <w:spacing w:after="0" w:line="240" w:lineRule="auto"/>
      </w:pPr>
      <w:r>
        <w:t>Chair of Membership Services</w:t>
      </w:r>
      <w:r w:rsidR="009045C6">
        <w:tab/>
      </w:r>
      <w:r w:rsidR="009045C6">
        <w:tab/>
      </w:r>
      <w:r w:rsidR="009045C6">
        <w:tab/>
      </w:r>
      <w:r w:rsidR="009045C6">
        <w:tab/>
      </w:r>
      <w:r w:rsidR="009045C6">
        <w:tab/>
        <w:t>Membership Specialist</w:t>
      </w:r>
    </w:p>
    <w:p w:rsidR="00E73D50" w:rsidRDefault="00E73D50" w:rsidP="00E73D50">
      <w:r>
        <w:t>347-324-8100</w:t>
      </w:r>
      <w:r w:rsidR="009045C6">
        <w:tab/>
      </w:r>
      <w:r w:rsidR="009045C6">
        <w:tab/>
      </w:r>
      <w:r w:rsidR="009045C6">
        <w:tab/>
      </w:r>
      <w:r w:rsidR="009045C6">
        <w:tab/>
      </w:r>
      <w:r w:rsidR="009045C6">
        <w:tab/>
      </w:r>
      <w:r w:rsidR="009045C6">
        <w:tab/>
      </w:r>
      <w:r w:rsidR="009045C6">
        <w:tab/>
        <w:t>301-943-1377</w:t>
      </w:r>
    </w:p>
    <w:p w:rsidR="000C4799" w:rsidRDefault="000C4799">
      <w:bookmarkStart w:id="0" w:name="_GoBack"/>
      <w:bookmarkEnd w:id="0"/>
    </w:p>
    <w:sectPr w:rsidR="000C4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D6"/>
    <w:rsid w:val="000B6AB3"/>
    <w:rsid w:val="000C4799"/>
    <w:rsid w:val="00136844"/>
    <w:rsid w:val="00275600"/>
    <w:rsid w:val="006908D6"/>
    <w:rsid w:val="00857230"/>
    <w:rsid w:val="009045C6"/>
    <w:rsid w:val="00956031"/>
    <w:rsid w:val="009B40DE"/>
    <w:rsid w:val="00C85F5F"/>
    <w:rsid w:val="00DE340B"/>
    <w:rsid w:val="00E73D50"/>
    <w:rsid w:val="00E8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C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8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C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8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fdhi.org/wp-login.php?action=regist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fdhi.org/invite/" TargetMode="External"/><Relationship Id="rId5" Type="http://schemas.openxmlformats.org/officeDocument/2006/relationships/hyperlink" Target="https://us02web.zoom.us/j/881875516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Ray Chimezie</dc:creator>
  <cp:lastModifiedBy>Dr. Ray Chimezie</cp:lastModifiedBy>
  <cp:revision>11</cp:revision>
  <dcterms:created xsi:type="dcterms:W3CDTF">2020-11-14T22:32:00Z</dcterms:created>
  <dcterms:modified xsi:type="dcterms:W3CDTF">2020-11-15T01:55:00Z</dcterms:modified>
</cp:coreProperties>
</file>